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DC7E" w14:textId="77777777" w:rsidR="0089554B" w:rsidRDefault="0089554B" w:rsidP="00466EA4">
      <w:pPr>
        <w:jc w:val="center"/>
      </w:pPr>
    </w:p>
    <w:p w14:paraId="7D239E18" w14:textId="77777777" w:rsidR="0038312F" w:rsidRPr="00873A64" w:rsidRDefault="002D7F11" w:rsidP="003819F4">
      <w:pPr>
        <w:jc w:val="center"/>
        <w:rPr>
          <w:b/>
          <w:color w:val="FF0000"/>
          <w:sz w:val="32"/>
          <w:u w:val="single"/>
        </w:rPr>
      </w:pPr>
      <w:r w:rsidRPr="003819F4">
        <w:rPr>
          <w:b/>
          <w:color w:val="FF0000"/>
          <w:sz w:val="32"/>
          <w:u w:val="single"/>
        </w:rPr>
        <w:t xml:space="preserve">FATHER’S DAY   </w:t>
      </w:r>
      <w:r w:rsidRPr="003819F4">
        <w:rPr>
          <w:b/>
          <w:color w:val="FF0000"/>
        </w:rPr>
        <w:t xml:space="preserve">                          </w:t>
      </w:r>
      <w:r w:rsidR="003819F4">
        <w:rPr>
          <w:noProof/>
          <w:lang w:eastAsia="en-AU"/>
        </w:rPr>
        <w:drawing>
          <wp:inline distT="0" distB="0" distL="0" distR="0" wp14:anchorId="3418C32E" wp14:editId="35048E95">
            <wp:extent cx="599610" cy="885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610" cy="88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 w:rsidRPr="00873A64">
        <w:rPr>
          <w:b/>
          <w:color w:val="FF0000"/>
          <w:sz w:val="32"/>
          <w:u w:val="single"/>
        </w:rPr>
        <w:t>FRIDAY 30 AUGUST, 2019</w:t>
      </w:r>
    </w:p>
    <w:p w14:paraId="5A74F421" w14:textId="77777777" w:rsidR="002D7F11" w:rsidRPr="00873A64" w:rsidRDefault="00873A64" w:rsidP="0038312F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BREKKIE</w:t>
      </w:r>
    </w:p>
    <w:p w14:paraId="53C6881A" w14:textId="518D2FAE" w:rsidR="00A651BD" w:rsidRDefault="00A651BD" w:rsidP="0038312F">
      <w:pPr>
        <w:jc w:val="both"/>
      </w:pPr>
      <w:r>
        <w:t xml:space="preserve">The Parents ad Citizens (P&amp;C) is hosting a </w:t>
      </w:r>
      <w:r w:rsidR="002D7F11" w:rsidRPr="002D7F11">
        <w:rPr>
          <w:b/>
        </w:rPr>
        <w:t>Father’s</w:t>
      </w:r>
      <w:r w:rsidRPr="002D7F11">
        <w:rPr>
          <w:b/>
        </w:rPr>
        <w:t xml:space="preserve"> Day</w:t>
      </w:r>
      <w:r>
        <w:t xml:space="preserve"> </w:t>
      </w:r>
      <w:r w:rsidRPr="00A651BD">
        <w:rPr>
          <w:b/>
        </w:rPr>
        <w:t>Breakfast</w:t>
      </w:r>
      <w:r w:rsidR="003819F4">
        <w:rPr>
          <w:b/>
        </w:rPr>
        <w:t xml:space="preserve"> </w:t>
      </w:r>
      <w:r w:rsidR="00873A64" w:rsidRPr="00873A64">
        <w:t>so p</w:t>
      </w:r>
      <w:r w:rsidR="002D7F11" w:rsidRPr="00873A64">
        <w:t>lease</w:t>
      </w:r>
      <w:r w:rsidR="002D7F11">
        <w:t xml:space="preserve"> </w:t>
      </w:r>
      <w:r>
        <w:t>ensure to RSVP</w:t>
      </w:r>
      <w:r w:rsidR="004A0D45">
        <w:t xml:space="preserve"> </w:t>
      </w:r>
      <w:r w:rsidR="009708EF">
        <w:t xml:space="preserve">by 15 August 19, </w:t>
      </w:r>
      <w:r w:rsidR="002D7F11">
        <w:t xml:space="preserve">and </w:t>
      </w:r>
      <w:r>
        <w:t>confirm if you</w:t>
      </w:r>
      <w:r w:rsidR="009E7CB4">
        <w:t xml:space="preserve"> and your child</w:t>
      </w:r>
      <w:r w:rsidR="002D7F11">
        <w:t xml:space="preserve"> studying at Darcy Road would like to </w:t>
      </w:r>
      <w:r w:rsidR="003819F4">
        <w:t>jo</w:t>
      </w:r>
      <w:r w:rsidR="00873A64">
        <w:t>in us to celebrate Father’s Day (We</w:t>
      </w:r>
      <w:r w:rsidR="00873A64">
        <w:rPr>
          <w:b/>
        </w:rPr>
        <w:t xml:space="preserve"> </w:t>
      </w:r>
      <w:r w:rsidR="00873A64">
        <w:t>will only be catering for those who RSVP to avoid any wastage).</w:t>
      </w:r>
    </w:p>
    <w:p w14:paraId="02603FCA" w14:textId="77777777" w:rsidR="002D7F11" w:rsidRDefault="002D7F11" w:rsidP="0038312F">
      <w:pPr>
        <w:jc w:val="both"/>
      </w:pPr>
      <w:r w:rsidRPr="002D7F11">
        <w:rPr>
          <w:b/>
        </w:rPr>
        <w:t>Theme</w:t>
      </w:r>
      <w:r>
        <w:t xml:space="preserve">   :      Similar outfit worn by Dad and son/daughter</w:t>
      </w:r>
      <w:r w:rsidR="001E64D8">
        <w:t xml:space="preserve"> (Students need to change into regular school uniform </w:t>
      </w:r>
      <w:r w:rsidR="003819F4">
        <w:t xml:space="preserve">after the </w:t>
      </w:r>
      <w:r w:rsidR="001E64D8">
        <w:t>breakfast celebration)</w:t>
      </w:r>
    </w:p>
    <w:p w14:paraId="417BE2E7" w14:textId="77777777" w:rsidR="00A651BD" w:rsidRPr="003819F4" w:rsidRDefault="000356F3" w:rsidP="0038312F">
      <w:pPr>
        <w:jc w:val="both"/>
      </w:pPr>
      <w:r w:rsidRPr="000356F3">
        <w:rPr>
          <w:b/>
        </w:rPr>
        <w:t>When</w:t>
      </w:r>
      <w:r>
        <w:t xml:space="preserve">  </w:t>
      </w:r>
      <w:r w:rsidR="00A651BD">
        <w:t xml:space="preserve">   :      7:45 am to 8:30 am</w:t>
      </w:r>
      <w:r>
        <w:t xml:space="preserve"> on </w:t>
      </w:r>
      <w:r w:rsidRPr="003819F4">
        <w:t xml:space="preserve">Friday </w:t>
      </w:r>
      <w:r w:rsidR="002D7F11" w:rsidRPr="003819F4">
        <w:t>30 August</w:t>
      </w:r>
      <w:r w:rsidRPr="003819F4">
        <w:t xml:space="preserve"> 2019</w:t>
      </w:r>
      <w:r w:rsidR="003819F4" w:rsidRPr="003819F4">
        <w:t xml:space="preserve">  </w:t>
      </w:r>
      <w:r w:rsidR="00873A64">
        <w:t xml:space="preserve"> </w:t>
      </w:r>
      <w:r w:rsidRPr="003819F4">
        <w:rPr>
          <w:b/>
        </w:rPr>
        <w:t>Where</w:t>
      </w:r>
      <w:r w:rsidRPr="003819F4">
        <w:t xml:space="preserve">   </w:t>
      </w:r>
      <w:r w:rsidR="00A651BD" w:rsidRPr="003819F4">
        <w:t xml:space="preserve">:      Darcy Road Public School </w:t>
      </w:r>
      <w:r w:rsidR="002D7F11" w:rsidRPr="003819F4">
        <w:t>Cola Area</w:t>
      </w:r>
    </w:p>
    <w:p w14:paraId="48BC8C70" w14:textId="77777777" w:rsidR="001E64D8" w:rsidRPr="00873A64" w:rsidRDefault="001E64D8" w:rsidP="000356F3">
      <w:pPr>
        <w:jc w:val="both"/>
        <w:rPr>
          <w:b/>
          <w:color w:val="FF0000"/>
          <w:sz w:val="28"/>
        </w:rPr>
      </w:pPr>
      <w:r w:rsidRPr="00873A64">
        <w:rPr>
          <w:b/>
          <w:color w:val="FF0000"/>
          <w:sz w:val="28"/>
        </w:rPr>
        <w:t>P&amp;C FATHER’S DAY STALL</w:t>
      </w:r>
    </w:p>
    <w:p w14:paraId="04649156" w14:textId="77777777" w:rsidR="001E64D8" w:rsidRPr="003819F4" w:rsidRDefault="00A651BD" w:rsidP="000356F3">
      <w:pPr>
        <w:jc w:val="both"/>
      </w:pPr>
      <w:r w:rsidRPr="003819F4">
        <w:t xml:space="preserve">Parent volunteers will be running a </w:t>
      </w:r>
      <w:r w:rsidR="002D7F11" w:rsidRPr="003819F4">
        <w:t>Father’s</w:t>
      </w:r>
      <w:r w:rsidR="00EF74C4" w:rsidRPr="003819F4">
        <w:t xml:space="preserve"> Day Stall</w:t>
      </w:r>
      <w:r w:rsidR="001E64D8" w:rsidRPr="003819F4">
        <w:t xml:space="preserve"> </w:t>
      </w:r>
      <w:r w:rsidR="003819F4" w:rsidRPr="003819F4">
        <w:t xml:space="preserve">to provide your </w:t>
      </w:r>
      <w:r w:rsidR="00EF74C4" w:rsidRPr="003819F4">
        <w:t>child</w:t>
      </w:r>
      <w:r w:rsidR="003819F4" w:rsidRPr="003819F4">
        <w:t xml:space="preserve"> an opportunity</w:t>
      </w:r>
      <w:r w:rsidR="00EF74C4" w:rsidRPr="003819F4">
        <w:t xml:space="preserve"> </w:t>
      </w:r>
      <w:r w:rsidRPr="003819F4">
        <w:t>to</w:t>
      </w:r>
      <w:r w:rsidR="00EF74C4" w:rsidRPr="003819F4">
        <w:t xml:space="preserve"> </w:t>
      </w:r>
      <w:r w:rsidR="00EF74C4" w:rsidRPr="003819F4">
        <w:rPr>
          <w:b/>
        </w:rPr>
        <w:t>independently</w:t>
      </w:r>
      <w:r w:rsidR="000356F3" w:rsidRPr="003819F4">
        <w:t xml:space="preserve"> </w:t>
      </w:r>
      <w:r w:rsidR="00D55AE4" w:rsidRPr="003819F4">
        <w:t>select</w:t>
      </w:r>
      <w:r w:rsidR="000356F3" w:rsidRPr="003819F4">
        <w:t xml:space="preserve"> from a variety of gift during school hours</w:t>
      </w:r>
      <w:r w:rsidR="00EF74C4" w:rsidRPr="003819F4">
        <w:t>.</w:t>
      </w:r>
      <w:r w:rsidR="000356F3" w:rsidRPr="003819F4">
        <w:t xml:space="preserve"> </w:t>
      </w:r>
    </w:p>
    <w:p w14:paraId="21285242" w14:textId="77777777" w:rsidR="001E64D8" w:rsidRDefault="001E64D8" w:rsidP="000356F3">
      <w:pPr>
        <w:jc w:val="both"/>
      </w:pPr>
      <w:r w:rsidRPr="003819F4">
        <w:rPr>
          <w:b/>
        </w:rPr>
        <w:t>When</w:t>
      </w:r>
      <w:r w:rsidRPr="003819F4">
        <w:t>:  30 August 2019 during school hours</w:t>
      </w:r>
    </w:p>
    <w:p w14:paraId="22E8626E" w14:textId="77777777" w:rsidR="001E64D8" w:rsidRDefault="001E64D8" w:rsidP="001E64D8">
      <w:pPr>
        <w:jc w:val="both"/>
        <w:rPr>
          <w:bCs/>
        </w:rPr>
      </w:pPr>
      <w:r w:rsidRPr="001E64D8">
        <w:rPr>
          <w:b/>
        </w:rPr>
        <w:t>Costs</w:t>
      </w:r>
      <w:r>
        <w:t xml:space="preserve">:  Gifts range from </w:t>
      </w:r>
      <w:r w:rsidRPr="00676F28">
        <w:rPr>
          <w:b/>
        </w:rPr>
        <w:t>$1 - $10</w:t>
      </w:r>
      <w:r w:rsidR="003819F4">
        <w:t xml:space="preserve">.   Students could purchase </w:t>
      </w:r>
      <w:r>
        <w:t>additional gifts during recess</w:t>
      </w:r>
      <w:r>
        <w:rPr>
          <w:bCs/>
        </w:rPr>
        <w:t xml:space="preserve"> time. </w:t>
      </w:r>
    </w:p>
    <w:p w14:paraId="4814CF22" w14:textId="77777777" w:rsidR="002D7F11" w:rsidRDefault="00B53B5A" w:rsidP="001E64D8">
      <w:pPr>
        <w:jc w:val="both"/>
      </w:pPr>
      <w:r w:rsidRPr="00B53B5A">
        <w:rPr>
          <w:b/>
          <w:bCs/>
        </w:rPr>
        <w:t>Bring</w:t>
      </w:r>
      <w:r>
        <w:rPr>
          <w:bCs/>
        </w:rPr>
        <w:t>:</w:t>
      </w:r>
      <w:r w:rsidR="001E64D8">
        <w:rPr>
          <w:bCs/>
        </w:rPr>
        <w:t xml:space="preserve"> Money </w:t>
      </w:r>
      <w:r w:rsidR="000356F3" w:rsidRPr="00A13A66">
        <w:rPr>
          <w:bCs/>
        </w:rPr>
        <w:t xml:space="preserve">in a zip lock bag with </w:t>
      </w:r>
      <w:r w:rsidR="000356F3" w:rsidRPr="00A13A66">
        <w:t>name</w:t>
      </w:r>
      <w:r w:rsidR="001E64D8">
        <w:t xml:space="preserve"> &amp;</w:t>
      </w:r>
      <w:r w:rsidR="000356F3" w:rsidRPr="00A13A66">
        <w:t xml:space="preserve"> class</w:t>
      </w:r>
      <w:r w:rsidR="000356F3" w:rsidRPr="00A13A66">
        <w:rPr>
          <w:bCs/>
        </w:rPr>
        <w:t xml:space="preserve"> </w:t>
      </w:r>
      <w:r w:rsidR="001E64D8">
        <w:rPr>
          <w:bCs/>
        </w:rPr>
        <w:t>and plastic bag (</w:t>
      </w:r>
      <w:r w:rsidR="002D7F11">
        <w:rPr>
          <w:bCs/>
        </w:rPr>
        <w:t xml:space="preserve">We would not like a repeat of the Mother’s Day Stall where Teachers were out of pocket as kids did not have money to buy gifts and were upset when </w:t>
      </w:r>
      <w:r w:rsidR="00EF74C4">
        <w:t xml:space="preserve">their friends </w:t>
      </w:r>
      <w:r w:rsidR="002D7F11">
        <w:t>did</w:t>
      </w:r>
      <w:r>
        <w:t xml:space="preserve"> or spent the money at the canteen</w:t>
      </w:r>
      <w:r w:rsidR="000356F3">
        <w:t xml:space="preserve">) </w:t>
      </w:r>
    </w:p>
    <w:p w14:paraId="615B1587" w14:textId="77777777" w:rsidR="00EF74C4" w:rsidRDefault="00D61627" w:rsidP="000356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can </w:t>
      </w:r>
      <w:r w:rsidR="001E64D8">
        <w:rPr>
          <w:iCs/>
          <w:color w:val="auto"/>
          <w:sz w:val="22"/>
          <w:szCs w:val="22"/>
        </w:rPr>
        <w:t>assist with the stall</w:t>
      </w:r>
      <w:r>
        <w:rPr>
          <w:iCs/>
          <w:color w:val="auto"/>
          <w:sz w:val="22"/>
          <w:szCs w:val="22"/>
        </w:rPr>
        <w:t xml:space="preserve"> or the breakfast</w:t>
      </w:r>
      <w:r w:rsidR="001E64D8">
        <w:rPr>
          <w:iCs/>
          <w:color w:val="auto"/>
          <w:sz w:val="22"/>
          <w:szCs w:val="22"/>
        </w:rPr>
        <w:t xml:space="preserve">, </w:t>
      </w:r>
      <w:r w:rsidR="009D6181">
        <w:rPr>
          <w:bCs/>
          <w:color w:val="auto"/>
          <w:sz w:val="22"/>
          <w:szCs w:val="22"/>
        </w:rPr>
        <w:t>p</w:t>
      </w:r>
      <w:r w:rsidR="00A13A66">
        <w:rPr>
          <w:color w:val="auto"/>
          <w:sz w:val="22"/>
          <w:szCs w:val="22"/>
        </w:rPr>
        <w:t xml:space="preserve">lease confirm </w:t>
      </w:r>
      <w:r w:rsidR="00D55AE4">
        <w:rPr>
          <w:color w:val="auto"/>
          <w:sz w:val="22"/>
          <w:szCs w:val="22"/>
        </w:rPr>
        <w:t xml:space="preserve">your availability </w:t>
      </w:r>
      <w:r w:rsidR="00A13A66">
        <w:rPr>
          <w:color w:val="auto"/>
          <w:sz w:val="22"/>
          <w:szCs w:val="22"/>
        </w:rPr>
        <w:t xml:space="preserve">on </w:t>
      </w:r>
      <w:bookmarkStart w:id="0" w:name="_GoBack"/>
      <w:r w:rsidR="00B53B07">
        <w:fldChar w:fldCharType="begin"/>
      </w:r>
      <w:r w:rsidR="00B53B07">
        <w:instrText xml:space="preserve"> HYPERLINK "mailto:darcyroadpspandc@gmail.com" </w:instrText>
      </w:r>
      <w:r w:rsidR="00B53B07">
        <w:fldChar w:fldCharType="separate"/>
      </w:r>
      <w:r w:rsidR="009D6181" w:rsidRPr="00D676CD">
        <w:rPr>
          <w:rStyle w:val="Hyperlink"/>
          <w:sz w:val="22"/>
          <w:szCs w:val="22"/>
        </w:rPr>
        <w:t>darcyroadpspandc@gmail.com</w:t>
      </w:r>
      <w:r w:rsidR="00B53B07">
        <w:rPr>
          <w:rStyle w:val="Hyperlink"/>
          <w:sz w:val="22"/>
          <w:szCs w:val="22"/>
        </w:rPr>
        <w:fldChar w:fldCharType="end"/>
      </w:r>
      <w:bookmarkEnd w:id="0"/>
    </w:p>
    <w:p w14:paraId="7E55D580" w14:textId="77777777" w:rsidR="00F42513" w:rsidRDefault="00F42513" w:rsidP="00B53B5A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Laila Nagawkar</w:t>
      </w:r>
    </w:p>
    <w:p w14:paraId="3DEC7A33" w14:textId="77777777" w:rsidR="0038312F" w:rsidRDefault="00466EA4" w:rsidP="00041769">
      <w:pPr>
        <w:jc w:val="both"/>
      </w:pPr>
      <w:r>
        <w:t>President (P&amp;C)</w:t>
      </w:r>
      <w:r w:rsidRPr="00466EA4">
        <w:rPr>
          <w:rFonts w:ascii="Arial" w:hAnsi="Arial" w:cs="Arial"/>
          <w:color w:val="0000FF"/>
          <w:sz w:val="27"/>
          <w:szCs w:val="27"/>
        </w:rPr>
        <w:t xml:space="preserve"> </w:t>
      </w:r>
    </w:p>
    <w:sectPr w:rsidR="0038312F" w:rsidSect="009D3C97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8FE"/>
    <w:multiLevelType w:val="hybridMultilevel"/>
    <w:tmpl w:val="32BA8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2F"/>
    <w:rsid w:val="00005399"/>
    <w:rsid w:val="000356F3"/>
    <w:rsid w:val="00041769"/>
    <w:rsid w:val="000808DE"/>
    <w:rsid w:val="000A0475"/>
    <w:rsid w:val="001E64D8"/>
    <w:rsid w:val="001F7DE7"/>
    <w:rsid w:val="0022384E"/>
    <w:rsid w:val="00263A50"/>
    <w:rsid w:val="002D7F11"/>
    <w:rsid w:val="00342664"/>
    <w:rsid w:val="003819F4"/>
    <w:rsid w:val="0038312F"/>
    <w:rsid w:val="00466EA4"/>
    <w:rsid w:val="004A0D45"/>
    <w:rsid w:val="00676F28"/>
    <w:rsid w:val="00873A64"/>
    <w:rsid w:val="0089554B"/>
    <w:rsid w:val="009708EF"/>
    <w:rsid w:val="009A27C7"/>
    <w:rsid w:val="009D3C97"/>
    <w:rsid w:val="009D6181"/>
    <w:rsid w:val="009E7CB4"/>
    <w:rsid w:val="00A13A66"/>
    <w:rsid w:val="00A651BD"/>
    <w:rsid w:val="00AA1700"/>
    <w:rsid w:val="00B53B07"/>
    <w:rsid w:val="00B53B5A"/>
    <w:rsid w:val="00B9259B"/>
    <w:rsid w:val="00CD73A9"/>
    <w:rsid w:val="00CF6D0E"/>
    <w:rsid w:val="00D55AE4"/>
    <w:rsid w:val="00D61627"/>
    <w:rsid w:val="00DA4445"/>
    <w:rsid w:val="00E00E12"/>
    <w:rsid w:val="00E21350"/>
    <w:rsid w:val="00EF74C4"/>
    <w:rsid w:val="00F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99C0"/>
  <w15:docId w15:val="{06D0D8A6-429A-40E3-A2CB-F41FF05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Optus Systems Pty Ltd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Nagawkar</dc:creator>
  <cp:lastModifiedBy>Bobby Chairuttanativech</cp:lastModifiedBy>
  <cp:revision>2</cp:revision>
  <dcterms:created xsi:type="dcterms:W3CDTF">2019-08-16T07:12:00Z</dcterms:created>
  <dcterms:modified xsi:type="dcterms:W3CDTF">2019-08-16T07:12:00Z</dcterms:modified>
</cp:coreProperties>
</file>